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0E0C" w14:textId="5AD01AD0" w:rsidR="00DD7C24" w:rsidRPr="00DD7C24" w:rsidRDefault="00DD7C24" w:rsidP="00DD7C24">
      <w:pPr>
        <w:rPr>
          <w:rFonts w:ascii="Comic Sans MS" w:eastAsia="Times New Roman" w:hAnsi="Comic Sans MS" w:cs="Times New Roman"/>
          <w:color w:val="000000"/>
          <w:lang w:eastAsia="en-GB"/>
        </w:rPr>
      </w:pPr>
      <w:r w:rsidRPr="00DD7C24">
        <w:rPr>
          <w:rFonts w:ascii="Comic Sans MS" w:eastAsia="Times New Roman" w:hAnsi="Comic Sans MS" w:cs="Times New Roman"/>
          <w:color w:val="000000"/>
          <w:lang w:eastAsia="en-GB"/>
        </w:rPr>
        <w:t>Mr Brightside Lyrics</w:t>
      </w:r>
    </w:p>
    <w:p w14:paraId="685A218D" w14:textId="77777777" w:rsidR="00DD7C24" w:rsidRPr="00DD7C24" w:rsidRDefault="00DD7C24" w:rsidP="00DD7C24">
      <w:pPr>
        <w:rPr>
          <w:rFonts w:ascii="Comic Sans MS" w:eastAsia="Times New Roman" w:hAnsi="Comic Sans MS" w:cs="Times New Roman"/>
          <w:color w:val="000000"/>
          <w:lang w:eastAsia="en-GB"/>
        </w:rPr>
      </w:pPr>
    </w:p>
    <w:p w14:paraId="560AAE8C" w14:textId="6D1BB499" w:rsidR="00DD7C24" w:rsidRPr="00DD7C24" w:rsidRDefault="00DD7C24" w:rsidP="00DD7C24">
      <w:pPr>
        <w:rPr>
          <w:rFonts w:ascii="Comic Sans MS" w:eastAsia="Times New Roman" w:hAnsi="Comic Sans MS" w:cs="Times New Roman"/>
          <w:color w:val="000000"/>
          <w:lang w:eastAsia="en-GB"/>
        </w:rPr>
      </w:pPr>
      <w:r w:rsidRPr="00DD7C24">
        <w:rPr>
          <w:rFonts w:ascii="Comic Sans MS" w:eastAsia="Times New Roman" w:hAnsi="Comic Sans MS" w:cs="Times New Roman"/>
          <w:color w:val="000000"/>
          <w:lang w:eastAsia="en-GB"/>
        </w:rPr>
        <w:t>Coming out of my cage and I've been doing just fine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Gotta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, </w:t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gotta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 be down, because I want it all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It started out with a kiss, how did it end up like this?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It was only a kiss, it was only a kiss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Now I'm falling asleep and she's calling a cab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While he's having a smoke and she's taking a drag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Now they're going to bed and my stomach is sick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And it's all in my head, but she's touching his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Chest now, he takes off her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Dress now, let me go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And I just can't look, it's killing me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They're taking control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Jealousy, turning saints into the sea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Swimming through sick lullabies, choking on your alibis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But it's just the price I pay, destiny is calling me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 xml:space="preserve">Open up my eager eyes, </w:t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'cause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 I'm Mr. Brightside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I'm coming out of my cage and I've been doing just fine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Gotta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, </w:t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gotta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 be down, because I want it all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It started out with a kiss, how did it end up like this?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It was only a kiss, it was only a kiss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Now I'm falling asleep and she's calling a cab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While he's having a smoke and she's taking a drag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Now they're going to bed and my stomach is sick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And it's all in my head, but she's touching his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Chest now, he takes off her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Dress now, let me go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'Cause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 I just can't look, it's killing me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They're taking control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Jealousy, turning saints into the sea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Swimming through sick lullabies, choking on your alibis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But it's just the price I pay, destiny is calling me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 xml:space="preserve">Open up my eager eyes, </w:t>
      </w:r>
      <w:proofErr w:type="spellStart"/>
      <w:r w:rsidRPr="00DD7C24">
        <w:rPr>
          <w:rFonts w:ascii="Comic Sans MS" w:eastAsia="Times New Roman" w:hAnsi="Comic Sans MS" w:cs="Times New Roman"/>
          <w:color w:val="000000"/>
          <w:lang w:eastAsia="en-GB"/>
        </w:rPr>
        <w:t>'cause</w:t>
      </w:r>
      <w:proofErr w:type="spellEnd"/>
      <w:r w:rsidRPr="00DD7C24">
        <w:rPr>
          <w:rFonts w:ascii="Comic Sans MS" w:eastAsia="Times New Roman" w:hAnsi="Comic Sans MS" w:cs="Times New Roman"/>
          <w:color w:val="000000"/>
          <w:lang w:eastAsia="en-GB"/>
        </w:rPr>
        <w:t xml:space="preserve"> I'm Mr. Brightside</w:t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</w:r>
      <w:r w:rsidRPr="00DD7C24">
        <w:rPr>
          <w:rFonts w:ascii="Comic Sans MS" w:eastAsia="Times New Roman" w:hAnsi="Comic Sans MS" w:cs="Times New Roman"/>
          <w:color w:val="000000"/>
          <w:lang w:eastAsia="en-GB"/>
        </w:rPr>
        <w:br/>
        <w:t>I never...I never...I never...I never</w:t>
      </w:r>
      <w:r>
        <w:rPr>
          <w:rFonts w:ascii="Comic Sans MS" w:eastAsia="Times New Roman" w:hAnsi="Comic Sans MS" w:cs="Times New Roman"/>
          <w:color w:val="000000"/>
          <w:lang w:eastAsia="en-GB"/>
        </w:rPr>
        <w:t>….</w:t>
      </w:r>
    </w:p>
    <w:sectPr w:rsidR="00DD7C24" w:rsidRPr="00DD7C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24"/>
    <w:rsid w:val="00D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AE029"/>
  <w15:chartTrackingRefBased/>
  <w15:docId w15:val="{F8696587-9FA9-D040-BFB4-B98B11D0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3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00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2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96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1</cp:revision>
  <dcterms:created xsi:type="dcterms:W3CDTF">2024-07-23T13:53:00Z</dcterms:created>
  <dcterms:modified xsi:type="dcterms:W3CDTF">2024-07-23T13:56:00Z</dcterms:modified>
</cp:coreProperties>
</file>